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reść A"/>
        <w:spacing w:line="276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Informacja prasowa </w:t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21 czerwca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 2021 roku</w:t>
      </w:r>
      <w:r>
        <w:rPr>
          <w:rFonts w:ascii="Arial Unicode MS" w:cs="Arial Unicode MS" w:hAnsi="Arial Unicode MS" w:eastAsia="Arial Unicode MS"/>
          <w:sz w:val="24"/>
          <w:szCs w:val="24"/>
          <w:u w:color="000000"/>
        </w:rPr>
        <w:br w:type="textWrapping"/>
      </w:r>
    </w:p>
    <w:p>
      <w:pPr>
        <w:pStyle w:val="Normal.0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Pom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óż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bezpiecznie sp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wakacje dzieciom z Domu Anio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Str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óżó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w! 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spacing w:line="276" w:lineRule="auto"/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 Bardzo zale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 nam na tym, aby naszym podopiecznym, kt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rzy zostaj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 czas wakacji w mie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cie, zapewni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opiek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, bezpiecze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ń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stwo i pokaza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, jak 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 dobrze sp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czas. To czas, gdy zdarza 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wiele wypadk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w, a mn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stwo dzieci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, co najwy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ej mo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e wyjecha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do rodziny w s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siednim mie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cie lub dzielnicy. Niekt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re z nich - pozbawione opieki,  ram i struktur - s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zagro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one wpadni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ciem w na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łó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g uzale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nienia od nowych technologii czy u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ywek - m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wi Monika Bajka, prezes Stowarzyszenia Pomocy Dzieciom i M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odzie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y Dom Anio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łó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w Str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óżó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w.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Na stronie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</w:rPr>
        <w:instrText xml:space="preserve"> HYPERLINK "http://www.anioly24.pl/pomoz-dotrzec"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color w:val="1155cc"/>
          <w:sz w:val="24"/>
          <w:szCs w:val="24"/>
          <w:u w:val="single" w:color="1155cc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color w:val="1155cc"/>
          <w:sz w:val="24"/>
          <w:szCs w:val="24"/>
          <w:u w:val="single" w:color="1155cc"/>
        </w:rPr>
        <w:instrText xml:space="preserve"> HYPERLINK "http://www.anioly24.pl/pomoz-dotrzec"</w:instrTex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color w:val="1155cc"/>
          <w:sz w:val="24"/>
          <w:szCs w:val="24"/>
          <w:u w:val="single" w:color="1155cc"/>
        </w:rPr>
        <w:fldChar w:fldCharType="separate" w:fldLock="0"/>
      </w:r>
      <w:r>
        <w:rPr>
          <w:rStyle w:val="Hyperlink.1"/>
          <w:rFonts w:ascii="Times New Roman" w:hAnsi="Times New Roman"/>
          <w:b w:val="1"/>
          <w:bCs w:val="1"/>
          <w:color w:val="1155cc"/>
          <w:sz w:val="24"/>
          <w:szCs w:val="24"/>
          <w:u w:val="single" w:color="1155cc"/>
          <w:rtl w:val="0"/>
        </w:rPr>
        <w:t>www.anioly24.pl/pomoz-dotrzec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 xml:space="preserve"> trwa zbi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rka, z kt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rej doch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d pozwoli dotrze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do dzieci, kt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re same nie poprosz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o pomoc. W wakacje to jeszcze wa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niejsze!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Brak"/>
          <w:rFonts w:ascii="Times New Roman" w:cs="Times New Roman" w:hAnsi="Times New Roman" w:eastAsia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Prze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om XX i XXI wieku to dla dzieci,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re mieszka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w pog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rniczych i pohutniczych dzielnicach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l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ska i Zag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łę</w:t>
      </w:r>
      <w:r>
        <w:rPr>
          <w:rStyle w:val="Brak"/>
          <w:rFonts w:ascii="Times New Roman" w:hAnsi="Times New Roman"/>
          <w:sz w:val="24"/>
          <w:szCs w:val="24"/>
          <w:rtl w:val="0"/>
        </w:rPr>
        <w:t>bia, czas zabaw na boiskach pe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nych czarnego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wiru, bramek do gry w pi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no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n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zrobionych z tego, co by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o pod r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, czy jednej hu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tawki (je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eli akurat nie zosta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 rozebrana na 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om),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ra cz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sto musia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 wystarczy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na ca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łą </w:t>
      </w:r>
      <w:r>
        <w:rPr>
          <w:rStyle w:val="Brak"/>
          <w:rFonts w:ascii="Times New Roman" w:hAnsi="Times New Roman"/>
          <w:sz w:val="24"/>
          <w:szCs w:val="24"/>
          <w:rtl w:val="0"/>
        </w:rPr>
        <w:t>dzielnic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- Ca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dzie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Style w:val="Brak"/>
          <w:rFonts w:ascii="Times New Roman" w:hAnsi="Times New Roman"/>
          <w:sz w:val="24"/>
          <w:szCs w:val="24"/>
          <w:rtl w:val="0"/>
        </w:rPr>
        <w:t>sp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dzali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my na ulicy, chodz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c mi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dzy gara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ami, jedz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c gruszki i jab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ka z pobliskiego sadu. Nikt nie mia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Style w:val="Brak"/>
          <w:rFonts w:ascii="Times New Roman" w:hAnsi="Times New Roman"/>
          <w:sz w:val="24"/>
          <w:szCs w:val="24"/>
          <w:rtl w:val="0"/>
        </w:rPr>
        <w:t>nad nami kontroli. Nikt nawet za bardzo nie interesowa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Style w:val="Brak"/>
          <w:rFonts w:ascii="Times New Roman" w:hAnsi="Times New Roman"/>
          <w:sz w:val="24"/>
          <w:szCs w:val="24"/>
          <w:rtl w:val="0"/>
        </w:rPr>
        <w:t>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tym, czy jeste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my, czy nas nie ma. Dla starszych lepiej by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o,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eby nie by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o nas w domu -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wspomina 26-letnia Ma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gorzata, kt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ra by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a podopieczn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Domu Anio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łó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 Str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óżó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w.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Brak"/>
          <w:rFonts w:ascii="Times New Roman" w:cs="Times New Roman" w:hAnsi="Times New Roman" w:eastAsia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Siedmioletni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  <w:lang w:val="en-US"/>
        </w:rPr>
        <w:t>w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wczas dziewczynk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przed jednym z familok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w na katowickim Za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łęż</w:t>
      </w:r>
      <w:r>
        <w:rPr>
          <w:rStyle w:val="Brak"/>
          <w:rFonts w:ascii="Times New Roman" w:hAnsi="Times New Roman"/>
          <w:sz w:val="24"/>
          <w:szCs w:val="24"/>
          <w:rtl w:val="0"/>
        </w:rPr>
        <w:t>u spotkali podczas dy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uru ulicznego pracownicy Stowarzyszenia.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- Anio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en-US"/>
        </w:rPr>
        <w:t>y da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mi poczucie bezpiecze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ń</w:t>
      </w:r>
      <w:r>
        <w:rPr>
          <w:rStyle w:val="Brak"/>
          <w:rFonts w:ascii="Times New Roman" w:hAnsi="Times New Roman"/>
          <w:sz w:val="24"/>
          <w:szCs w:val="24"/>
          <w:rtl w:val="0"/>
        </w:rPr>
        <w:t>stwa, czyli tego czego brakowa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o mi w domu. Dzi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ki nim mia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am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wiadomo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ść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nie jestem sama ze swoimi problemami. To by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o miejsce, gdzie bawi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am 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, dzi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ki wycieczkom i r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óż</w:t>
      </w:r>
      <w:r>
        <w:rPr>
          <w:rStyle w:val="Brak"/>
          <w:rFonts w:ascii="Times New Roman" w:hAnsi="Times New Roman"/>
          <w:sz w:val="24"/>
          <w:szCs w:val="24"/>
          <w:rtl w:val="0"/>
        </w:rPr>
        <w:t>nym wyj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ciom poznawa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am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wiat, ale te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  <w:rtl w:val="0"/>
        </w:rPr>
        <w:t>nauczy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am 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gotowa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(do dzi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ś </w:t>
      </w:r>
      <w:r>
        <w:rPr>
          <w:rStyle w:val="Brak"/>
          <w:rFonts w:ascii="Times New Roman" w:hAnsi="Times New Roman"/>
          <w:sz w:val="24"/>
          <w:szCs w:val="24"/>
          <w:rtl w:val="0"/>
        </w:rPr>
        <w:t>uwa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am,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robi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najlepsze spaghetti na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wiecie!), czy sprz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ta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ć</w:t>
      </w:r>
      <w:r>
        <w:rPr>
          <w:rStyle w:val="Brak"/>
          <w:rFonts w:ascii="Times New Roman" w:hAnsi="Times New Roman"/>
          <w:sz w:val="24"/>
          <w:szCs w:val="24"/>
          <w:rtl w:val="0"/>
        </w:rPr>
        <w:t>. Zobaczy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am,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e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ycie mo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wygl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da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inaczej. Anio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pokaza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y mi,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rozmow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mo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na rozwi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za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ka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dy problem, a moje zdanie jest tak samo 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ne, jak innych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- opowiada Ma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gorzata.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 Tutaj nie by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am zaszufladkowana, wszyscy byli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my na r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wni, niezale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nie od tego, jaki kto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ś </w:t>
      </w:r>
      <w:r>
        <w:rPr>
          <w:rStyle w:val="Brak"/>
          <w:rFonts w:ascii="Times New Roman" w:hAnsi="Times New Roman"/>
          <w:sz w:val="24"/>
          <w:szCs w:val="24"/>
          <w:rtl w:val="0"/>
        </w:rPr>
        <w:t>mia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start w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yciu. Wszyscy starali 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wyci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gn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ąć </w:t>
      </w:r>
      <w:r>
        <w:rPr>
          <w:rStyle w:val="Brak"/>
          <w:rFonts w:ascii="Times New Roman" w:hAnsi="Times New Roman"/>
          <w:sz w:val="24"/>
          <w:szCs w:val="24"/>
          <w:rtl w:val="0"/>
        </w:rPr>
        <w:t>nasze najmocniejsze strony i pokaza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ć</w:t>
      </w:r>
      <w:r>
        <w:rPr>
          <w:rStyle w:val="Brak"/>
          <w:rFonts w:ascii="Times New Roman" w:hAnsi="Times New Roman"/>
          <w:sz w:val="24"/>
          <w:szCs w:val="24"/>
          <w:rtl w:val="0"/>
        </w:rPr>
        <w:t>, w jakim kierunku warto 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przez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ycie. Dosta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am tutaj du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o wewn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trznej 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y. Regularnie przypominano nam,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je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eli nie wypali plan A, to jest jeszcze ca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alfabet. Nawet, kiedy upadli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my a rzeczy sz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nie po naszej my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li, wiedzieli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my,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obok s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ludzie,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rzy nam pomog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- m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wi by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a podopieczna Domu Anio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łó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 Str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óżó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w.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Brak"/>
          <w:rFonts w:ascii="Times New Roman" w:cs="Times New Roman" w:hAnsi="Times New Roman" w:eastAsia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Dzi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ś </w:t>
      </w:r>
      <w:r>
        <w:rPr>
          <w:rStyle w:val="Brak"/>
          <w:rFonts w:ascii="Times New Roman" w:hAnsi="Times New Roman"/>
          <w:sz w:val="24"/>
          <w:szCs w:val="24"/>
          <w:rtl w:val="0"/>
        </w:rPr>
        <w:t>Ma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gorzata sama jest mam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. I chocia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  <w:rtl w:val="0"/>
        </w:rPr>
        <w:t>nie mieszka ju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  <w:rtl w:val="0"/>
        </w:rPr>
        <w:t>na Za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łęż</w:t>
      </w:r>
      <w:r>
        <w:rPr>
          <w:rStyle w:val="Brak"/>
          <w:rFonts w:ascii="Times New Roman" w:hAnsi="Times New Roman"/>
          <w:sz w:val="24"/>
          <w:szCs w:val="24"/>
          <w:rtl w:val="0"/>
        </w:rPr>
        <w:t>u to z Anio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ami zwi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zana jest ca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czas. Jest fryzjerk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, dlatego zaoferowa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 swoj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pomoc i obci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ęł</w:t>
      </w:r>
      <w:r>
        <w:rPr>
          <w:rStyle w:val="Brak"/>
          <w:rFonts w:ascii="Times New Roman" w:hAnsi="Times New Roman"/>
          <w:sz w:val="24"/>
          <w:szCs w:val="24"/>
          <w:rtl w:val="0"/>
        </w:rPr>
        <w:t>a podopiecznych Stowarzyszenia. Wkr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tce planuje tak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podpisa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porozumienie o wolontariacie. Taka pomoc jest 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na. Podobnie jak ta finansowa.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- Ci,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rzy potrzebuj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pomocy, zazwyczaj maj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telefon, buty,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re dosta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z dar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w, by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mo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firmow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bluz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. Ale nie maj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z kim podzieli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swoimi troskami i problemami. Nie chcemy 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zast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>ę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powa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 xml:space="preserve">ć 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im rodzic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w, jednak chcemy by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 xml:space="preserve">ć 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dla dzieci oparciem w sytuacjach, gdy nie mog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 xml:space="preserve">ą 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na nich liczy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>ć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. Motywowa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 xml:space="preserve">ć 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ich! Jednocze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>ś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nie ca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>ł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y czas podejmujemy dzia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>ł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ania, aby rodzice byli dla dzieci stabilniejsz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 xml:space="preserve">ą 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podpor</w:t>
      </w:r>
      <w:r>
        <w:rPr>
          <w:rStyle w:val="Brak"/>
          <w:rFonts w:ascii="Times New Roman" w:hAnsi="Times New Roman" w:hint="default"/>
          <w:color w:val="212121"/>
          <w:sz w:val="24"/>
          <w:szCs w:val="24"/>
          <w:u w:color="212121"/>
          <w:shd w:val="clear" w:color="auto" w:fill="ffffff"/>
          <w:rtl w:val="0"/>
        </w:rPr>
        <w:t>ą</w:t>
      </w:r>
      <w:r>
        <w:rPr>
          <w:rStyle w:val="Brak"/>
          <w:rFonts w:ascii="Times New Roman" w:hAnsi="Times New Roman"/>
          <w:color w:val="212121"/>
          <w:sz w:val="24"/>
          <w:szCs w:val="24"/>
          <w:u w:color="212121"/>
          <w:shd w:val="clear" w:color="auto" w:fill="ffffff"/>
          <w:rtl w:val="0"/>
        </w:rPr>
        <w:t>.</w:t>
      </w:r>
      <w:r>
        <w:rPr>
          <w:rStyle w:val="Brak"/>
          <w:rFonts w:ascii="Times New Roman" w:hAnsi="Times New Roman"/>
          <w:sz w:val="24"/>
          <w:szCs w:val="24"/>
          <w:rtl w:val="0"/>
          <w:lang w:val="pt-PT"/>
        </w:rPr>
        <w:t xml:space="preserve"> Ulica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Brak"/>
          <w:rFonts w:ascii="Times New Roman" w:hAnsi="Times New Roman"/>
          <w:sz w:val="24"/>
          <w:szCs w:val="24"/>
          <w:rtl w:val="0"/>
        </w:rPr>
        <w:t>nawet ta symboliczna, ta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mo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emy nazwa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samotno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  <w:rtl w:val="0"/>
        </w:rPr>
        <w:t>i beznadziej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– </w:t>
      </w:r>
      <w:r>
        <w:rPr>
          <w:rStyle w:val="Brak"/>
          <w:rFonts w:ascii="Times New Roman" w:hAnsi="Times New Roman"/>
          <w:sz w:val="24"/>
          <w:szCs w:val="24"/>
          <w:rtl w:val="0"/>
        </w:rPr>
        <w:t>to ostatnie miejsce, na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rej powinny 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znale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źć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- m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wi Monika Bajka, prezes Stowarzyszenia Pomocy Dzieciom i M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odzie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y Dom Anio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łó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 Str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óżó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w.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Brak"/>
          <w:rFonts w:ascii="Times New Roman" w:cs="Times New Roman" w:hAnsi="Times New Roman" w:eastAsia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Wsparcie ludzi dobrej woli jest szczeg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lnie 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ne teraz - u progu wakacji.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- Bardzo zale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y nam na tym, aby naszym podopiecznym,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rzy zostaj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na ten czas w mie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cie, zapewni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opiek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i pom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c dobrze i bezpiecznie sp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dzi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czas. To szczeg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lnie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  <w:rtl w:val="0"/>
        </w:rPr>
        <w:t>potrzebne w wakacje, kiedy nie ma szko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i innych dodatkowych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  <w:rtl w:val="0"/>
        </w:rPr>
        <w:t>zaj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ęć</w:t>
      </w:r>
      <w:r>
        <w:rPr>
          <w:rStyle w:val="Brak"/>
          <w:rFonts w:ascii="Times New Roman" w:hAnsi="Times New Roman"/>
          <w:sz w:val="24"/>
          <w:szCs w:val="24"/>
          <w:rtl w:val="0"/>
        </w:rPr>
        <w:t>. To czas, gdy zdarza 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wiele wypadk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w, a mn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stwo dzieci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, mo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e co najwy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ej wyjecha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do rodziny w s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siednim mie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cie lub dzielnicy. Niekt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re z nich - pozbawione w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a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ciwej opieki, ram i struktur  - wpadaj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w na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łó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g uzale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nienia od nowych technologii czy u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ywek. Nie powinno tak by</w:t>
      </w:r>
      <w:r>
        <w:rPr>
          <w:rStyle w:val="Bra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ć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>,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 dlatego poza codziennymi nieodp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atnymi zaj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ciami dla dzieci na ulicach i podw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rkach Katowic - Za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łęż</w:t>
      </w:r>
      <w:r>
        <w:rPr>
          <w:rStyle w:val="Brak"/>
          <w:rFonts w:ascii="Times New Roman" w:hAnsi="Times New Roman"/>
          <w:sz w:val="24"/>
          <w:szCs w:val="24"/>
          <w:rtl w:val="0"/>
        </w:rPr>
        <w:t>a, Chorzowa - Batorego i Sosnowica - Juliusza marzymy o tym, aby 60 z nich mog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 wyjecha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z ko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ń</w:t>
      </w:r>
      <w:r>
        <w:rPr>
          <w:rStyle w:val="Brak"/>
          <w:rFonts w:ascii="Times New Roman" w:hAnsi="Times New Roman"/>
          <w:sz w:val="24"/>
          <w:szCs w:val="24"/>
          <w:rtl w:val="0"/>
        </w:rPr>
        <w:t>cem sierpnia na upragniony ob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z,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ry pozwoli im odpocz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ąć</w:t>
      </w:r>
      <w:r>
        <w:rPr>
          <w:rStyle w:val="Brak"/>
          <w:rFonts w:ascii="Times New Roman" w:hAnsi="Times New Roman"/>
          <w:sz w:val="24"/>
          <w:szCs w:val="24"/>
          <w:rtl w:val="0"/>
        </w:rPr>
        <w:t>, beztrosko 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bawi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ć</w:t>
      </w:r>
      <w:r>
        <w:rPr>
          <w:rStyle w:val="Brak"/>
          <w:rFonts w:ascii="Times New Roman" w:hAnsi="Times New Roman"/>
          <w:sz w:val="24"/>
          <w:szCs w:val="24"/>
          <w:rtl w:val="0"/>
        </w:rPr>
        <w:t>, zapomnie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o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  <w:rtl w:val="0"/>
        </w:rPr>
        <w:t>smutkach i zmartwieniach, a tak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nabra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Style w:val="Brak"/>
          <w:rFonts w:ascii="Times New Roman" w:hAnsi="Times New Roman"/>
          <w:sz w:val="24"/>
          <w:szCs w:val="24"/>
          <w:rtl w:val="0"/>
        </w:rPr>
        <w:t>przed nowym rokiem szkolnym. To okazja nie tylko do wypoczynku, ale tak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dalszej pracy nad swoimi problemami oraz czas i szansa na odkrywanie i rozw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j swoich potencja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łó</w:t>
      </w:r>
      <w:r>
        <w:rPr>
          <w:rStyle w:val="Brak"/>
          <w:rFonts w:ascii="Times New Roman" w:hAnsi="Times New Roman"/>
          <w:sz w:val="24"/>
          <w:szCs w:val="24"/>
          <w:rtl w:val="0"/>
        </w:rPr>
        <w:t>w i talent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w. Podczas obozu - poza wypoczynkiem i relaksem - chcemy r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wnie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  <w:rtl w:val="0"/>
        </w:rPr>
        <w:t>kontynuowa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prac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terapeutyczn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- podkre</w:t>
      </w:r>
      <w:r>
        <w:rPr>
          <w:rStyle w:val="Hyperlink.0"/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rtl w:val="0"/>
        </w:rPr>
        <w:t>la Monika Bajka.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Brak"/>
          <w:rFonts w:ascii="Times New Roman" w:cs="Times New Roman" w:hAnsi="Times New Roman" w:eastAsia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Dom Anio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łó</w:t>
      </w:r>
      <w:r>
        <w:rPr>
          <w:rStyle w:val="Brak"/>
          <w:rFonts w:ascii="Times New Roman" w:hAnsi="Times New Roman"/>
          <w:sz w:val="24"/>
          <w:szCs w:val="24"/>
          <w:rtl w:val="0"/>
        </w:rPr>
        <w:t>w Str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óżó</w:t>
      </w:r>
      <w:r>
        <w:rPr>
          <w:rStyle w:val="Brak"/>
          <w:rFonts w:ascii="Times New Roman" w:hAnsi="Times New Roman"/>
          <w:sz w:val="24"/>
          <w:szCs w:val="24"/>
          <w:rtl w:val="0"/>
        </w:rPr>
        <w:t>w nie m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g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by dzia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ć</w:t>
      </w:r>
      <w:r>
        <w:rPr>
          <w:rStyle w:val="Brak"/>
          <w:rFonts w:ascii="Times New Roman" w:hAnsi="Times New Roman"/>
          <w:sz w:val="24"/>
          <w:szCs w:val="24"/>
          <w:rtl w:val="0"/>
        </w:rPr>
        <w:t>, gdyby nie wsparcie ludzi dobrej woli. Pom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óż </w:t>
      </w:r>
      <w:r>
        <w:rPr>
          <w:rStyle w:val="Brak"/>
          <w:rFonts w:ascii="Times New Roman" w:hAnsi="Times New Roman"/>
          <w:sz w:val="24"/>
          <w:szCs w:val="24"/>
          <w:rtl w:val="0"/>
        </w:rPr>
        <w:t>dotrze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do dzieci,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re nie maj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do kogo zwr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ci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z pro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b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o pomoc. Dzi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ki Tobie b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d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one mog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 bezpiecznie sp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dzi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wakacje w mie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cie i wyjecha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na wymarzone kolonie! Wejd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ź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na stron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www.anioly24.pl/pomoz-dotrzec i sprawd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ź</w:t>
      </w:r>
      <w:r>
        <w:rPr>
          <w:rStyle w:val="Brak"/>
          <w:rFonts w:ascii="Times New Roman" w:hAnsi="Times New Roman"/>
          <w:sz w:val="24"/>
          <w:szCs w:val="24"/>
          <w:rtl w:val="0"/>
        </w:rPr>
        <w:t>, jak mo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esz pom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c ju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teraz! </w:t>
      </w:r>
    </w:p>
    <w:p>
      <w:pPr>
        <w:pStyle w:val="Normal.0"/>
        <w:spacing w:line="276" w:lineRule="auto"/>
        <w:rPr>
          <w:rStyle w:val="Brak"/>
        </w:rPr>
      </w:pPr>
    </w:p>
    <w:p>
      <w:pPr>
        <w:pStyle w:val="Normal.0"/>
        <w:spacing w:line="276" w:lineRule="auto"/>
        <w:rPr>
          <w:rStyle w:val="Brak"/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</w:rPr>
        <w:t>Stowarzyszenie Pomocy Dzieciom i M</w:t>
      </w:r>
      <w:r>
        <w:rPr>
          <w:rStyle w:val="Brak"/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</w:rPr>
        <w:t>odzie</w:t>
      </w:r>
      <w:r>
        <w:rPr>
          <w:rStyle w:val="Brak"/>
          <w:rFonts w:ascii="Times New Roman" w:hAnsi="Times New Roman" w:hint="default"/>
          <w:i w:val="1"/>
          <w:iCs w:val="1"/>
          <w:sz w:val="22"/>
          <w:szCs w:val="22"/>
          <w:rtl w:val="0"/>
        </w:rPr>
        <w:t>ż</w:t>
      </w: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  <w:lang w:val="nl-NL"/>
        </w:rPr>
        <w:t>y DOM ANIO</w:t>
      </w:r>
      <w:r>
        <w:rPr>
          <w:rStyle w:val="Brak"/>
          <w:rFonts w:ascii="Times New Roman" w:hAnsi="Times New Roman" w:hint="default"/>
          <w:i w:val="1"/>
          <w:iCs w:val="1"/>
          <w:sz w:val="22"/>
          <w:szCs w:val="22"/>
          <w:rtl w:val="0"/>
        </w:rPr>
        <w:t>ŁÓ</w:t>
      </w: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  <w:lang w:val="de-DE"/>
        </w:rPr>
        <w:t>W STR</w:t>
      </w:r>
      <w:r>
        <w:rPr>
          <w:rStyle w:val="Brak"/>
          <w:rFonts w:ascii="Times New Roman" w:hAnsi="Times New Roman" w:hint="default"/>
          <w:i w:val="1"/>
          <w:iCs w:val="1"/>
          <w:sz w:val="22"/>
          <w:szCs w:val="22"/>
          <w:rtl w:val="0"/>
        </w:rPr>
        <w:t>ÓŻÓ</w:t>
      </w: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  <w:lang w:val="en-US"/>
        </w:rPr>
        <w:t>W</w:t>
      </w: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</w:rPr>
        <w:t xml:space="preserve"> </w:t>
      </w:r>
      <w:r>
        <w:rPr>
          <w:rStyle w:val="Brak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  <w:lang w:val="en-US"/>
        </w:rPr>
        <w:t xml:space="preserve">ING Bank </w:t>
      </w:r>
      <w:r>
        <w:rPr>
          <w:rStyle w:val="Brak"/>
          <w:rFonts w:ascii="Times New Roman" w:hAnsi="Times New Roman" w:hint="default"/>
          <w:i w:val="1"/>
          <w:iCs w:val="1"/>
          <w:sz w:val="22"/>
          <w:szCs w:val="22"/>
          <w:rtl w:val="0"/>
        </w:rPr>
        <w:t>Ś</w:t>
      </w: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</w:rPr>
        <w:t>l</w:t>
      </w:r>
      <w:r>
        <w:rPr>
          <w:rStyle w:val="Brak"/>
          <w:rFonts w:ascii="Times New Roman" w:hAnsi="Times New Roman" w:hint="default"/>
          <w:i w:val="1"/>
          <w:iCs w:val="1"/>
          <w:sz w:val="22"/>
          <w:szCs w:val="22"/>
          <w:rtl w:val="0"/>
        </w:rPr>
        <w:t>ą</w:t>
      </w:r>
      <w:r>
        <w:rPr>
          <w:rStyle w:val="Brak"/>
          <w:rFonts w:ascii="Times New Roman" w:hAnsi="Times New Roman"/>
          <w:i w:val="1"/>
          <w:iCs w:val="1"/>
          <w:sz w:val="22"/>
          <w:szCs w:val="22"/>
          <w:rtl w:val="0"/>
          <w:lang w:val="de-DE"/>
        </w:rPr>
        <w:t>ski S.A. 36 1050 1214 1000 0022 4957 0207</w:t>
      </w:r>
    </w:p>
    <w:p>
      <w:pPr>
        <w:pStyle w:val="Treść A"/>
        <w:spacing w:line="276" w:lineRule="auto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</w:rPr>
        <w:t xml:space="preserve">Dodatkowe informacje: </w:t>
      </w:r>
      <w:r>
        <w:rPr>
          <w:rStyle w:val="Brak"/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Jakub Marcjasz </w:t>
      </w:r>
      <w:r>
        <w:rPr>
          <w:rStyle w:val="Brak"/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e: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"mailto:media@anioly24.pl"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media@anioly24.pl</w:t>
      </w:r>
      <w:r>
        <w:rPr/>
        <w:fldChar w:fldCharType="end" w:fldLock="0"/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Brak"/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  <w:lang w:val="de-DE"/>
        </w:rPr>
        <w:t xml:space="preserve">t: 600 114 162 </w:t>
      </w:r>
      <w:r>
        <w:rPr>
          <w:rStyle w:val="Brak"/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___________________________________________________________________________</w:t>
      </w:r>
      <w:r>
        <w:rPr>
          <w:rStyle w:val="Brak"/>
          <w:rFonts w:ascii="Arial Unicode MS" w:cs="Arial Unicode MS" w:hAnsi="Arial Unicode MS" w:eastAsia="Arial Unicode MS"/>
          <w:sz w:val="24"/>
          <w:szCs w:val="24"/>
        </w:rPr>
        <w:br w:type="textWrapping"/>
      </w:r>
    </w:p>
    <w:p>
      <w:pPr>
        <w:pStyle w:val="Treść A"/>
        <w:shd w:val="clear" w:color="auto" w:fill="ffffff"/>
        <w:spacing w:line="276" w:lineRule="auto"/>
        <w:jc w:val="both"/>
        <w:rPr>
          <w:rStyle w:val="Brak"/>
          <w:rFonts w:ascii="Times New Roman" w:cs="Times New Roman" w:hAnsi="Times New Roman" w:eastAsia="Times New Roman"/>
          <w:color w:val="333333"/>
          <w:sz w:val="16"/>
          <w:szCs w:val="16"/>
          <w:u w:color="333333"/>
        </w:rPr>
      </w:pP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Dom Anio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 Str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óżó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 to oko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o 25 pracownik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w: wychowawc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 korekcyjnych, pedagog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w, psycholog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w, logoped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w, terapeut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w, asystent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 rodzinnych, streetworker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w. Oko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 xml:space="preserve">o 300 wolontariuszy rocznie, ponad 130 dzieci w 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ś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wietlicach i klubach w Katowicach Za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łęż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u, Chorzowie Batorym i Sosnowcu Juliuszu, prawie 600 dzieci, kt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re otrzymuj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 xml:space="preserve">ą 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pomoc w programach ulicznych, 100 rodzin pod opiek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 xml:space="preserve">ą 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Centrum Wspierania Rodzin. To wielowymiarowy system wsparcia dla m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odzie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ż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y, dzieci i ich rodzin, gdzie ka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ż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dy potrzebuj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ą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cy znajdzie pomoc. To akademia rozwoju talent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w, programy aktywizacji spo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ecznej i zawodowej m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odzie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ż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y i doros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 xml:space="preserve">ych, prowadzone w 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ś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l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ą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skich i zag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łę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>biowskich dzielnicach biedy. Wi</w:t>
      </w:r>
      <w:r>
        <w:rPr>
          <w:rStyle w:val="Brak"/>
          <w:rFonts w:ascii="Times New Roman" w:hAnsi="Times New Roman" w:hint="default"/>
          <w:color w:val="333333"/>
          <w:sz w:val="16"/>
          <w:szCs w:val="16"/>
          <w:u w:color="333333"/>
          <w:rtl w:val="0"/>
        </w:rPr>
        <w:t>ę</w:t>
      </w:r>
      <w:r>
        <w:rPr>
          <w:rStyle w:val="Brak"/>
          <w:rFonts w:ascii="Times New Roman" w:hAnsi="Times New Roman"/>
          <w:color w:val="333333"/>
          <w:sz w:val="16"/>
          <w:szCs w:val="16"/>
          <w:u w:color="333333"/>
          <w:rtl w:val="0"/>
        </w:rPr>
        <w:t xml:space="preserve">cej na stronie www.anioly24.pl  </w:t>
      </w:r>
    </w:p>
    <w:p>
      <w:pPr>
        <w:pStyle w:val="Treść A"/>
        <w:spacing w:after="120" w:line="276" w:lineRule="auto"/>
        <w:jc w:val="both"/>
      </w:pPr>
      <w:r>
        <w:rPr>
          <w:rStyle w:val="Brak"/>
          <w:rFonts w:ascii="Arial Unicode MS" w:cs="Arial Unicode MS" w:hAnsi="Arial Unicode MS" w:eastAsia="Arial Unicode MS"/>
          <w:sz w:val="20"/>
          <w:szCs w:val="20"/>
          <w:u w:color="000000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2268" w:right="707" w:bottom="1560" w:left="567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2539</wp:posOffset>
          </wp:positionH>
          <wp:positionV relativeFrom="page">
            <wp:posOffset>0</wp:posOffset>
          </wp:positionV>
          <wp:extent cx="7560000" cy="1316216"/>
          <wp:effectExtent l="0" t="0" r="0" b="0"/>
          <wp:wrapNone/>
          <wp:docPr id="1073741825" name="officeArt object" descr="to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.png" descr="to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162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635</wp:posOffset>
          </wp:positionH>
          <wp:positionV relativeFrom="page">
            <wp:posOffset>9652000</wp:posOffset>
          </wp:positionV>
          <wp:extent cx="7560000" cy="986953"/>
          <wp:effectExtent l="0" t="0" r="0" b="0"/>
          <wp:wrapNone/>
          <wp:docPr id="1073741826" name="officeArt object" descr="bott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om.png" descr="bottom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69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b w:val="1"/>
      <w:bCs w:val="1"/>
      <w:sz w:val="24"/>
      <w:szCs w:val="24"/>
    </w:rPr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b w:val="1"/>
      <w:bCs w:val="1"/>
      <w:color w:val="1155cc"/>
      <w:sz w:val="24"/>
      <w:szCs w:val="24"/>
      <w:u w:val="single" w:color="1155cc"/>
    </w:rPr>
  </w:style>
  <w:style w:type="character" w:styleId="Hyperlink.2">
    <w:name w:val="Hyperlink.2"/>
    <w:basedOn w:val="Brak"/>
    <w:next w:val="Hyperlink.2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